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3E63E6">
      <w:pPr>
        <w:pStyle w:val="a4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О Т Ч Е Т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О  ДЕНЕЖНОМ </w:t>
      </w:r>
      <w:r w:rsidR="00542532">
        <w:rPr>
          <w:color w:val="auto"/>
        </w:rPr>
        <w:t xml:space="preserve"> СОДЕРЖАНИИ МУНИЦИПАЛЬНЫХ  СЛУЖ</w:t>
      </w:r>
      <w:r w:rsidRPr="00A0354A">
        <w:rPr>
          <w:color w:val="auto"/>
        </w:rPr>
        <w:t>АЩИХ</w:t>
      </w:r>
      <w:r>
        <w:rPr>
          <w:color w:val="auto"/>
        </w:rPr>
        <w:t xml:space="preserve"> </w:t>
      </w:r>
      <w:r w:rsidRPr="00A0354A">
        <w:rPr>
          <w:color w:val="auto"/>
        </w:rPr>
        <w:t xml:space="preserve"> МКУ 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«ИСПОЛНИТЕЛЬНЫЙ  КОМИТЕТ  ЕЛАНТОВСКОГО  СЕЛЬСКОГО  ПОСЕЛЕНИЯ </w:t>
      </w: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НИЖНЕКАМСКОГО  МУНИЦИПАЛЬНОГО  РАЙОНА  РЕСПУБЛИКИ  ТАТАРСТАН»</w:t>
      </w:r>
    </w:p>
    <w:p w:rsidR="00D4155A" w:rsidRPr="00A0354A" w:rsidRDefault="00D4155A" w:rsidP="00D4155A">
      <w:pPr>
        <w:pStyle w:val="3"/>
        <w:jc w:val="right"/>
        <w:rPr>
          <w:color w:val="auto"/>
        </w:rPr>
      </w:pPr>
      <w:r>
        <w:rPr>
          <w:color w:val="auto"/>
        </w:rPr>
        <w:t>Тыс</w:t>
      </w:r>
      <w:proofErr w:type="gramStart"/>
      <w:r>
        <w:rPr>
          <w:color w:val="auto"/>
        </w:rPr>
        <w:t>.р</w:t>
      </w:r>
      <w:proofErr w:type="gramEnd"/>
      <w:r>
        <w:rPr>
          <w:color w:val="auto"/>
        </w:rPr>
        <w:t>уб.</w:t>
      </w:r>
    </w:p>
    <w:tbl>
      <w:tblPr>
        <w:tblStyle w:val="a5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D4155A" w:rsidRPr="00A0354A" w:rsidTr="008E39BC">
        <w:tc>
          <w:tcPr>
            <w:tcW w:w="1242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Период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Ф И О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Должность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Сумма</w:t>
            </w:r>
          </w:p>
        </w:tc>
      </w:tr>
      <w:tr w:rsidR="00D4155A" w:rsidRPr="00A0354A" w:rsidTr="008E39BC">
        <w:tc>
          <w:tcPr>
            <w:tcW w:w="1242" w:type="dxa"/>
          </w:tcPr>
          <w:p w:rsidR="00D4155A" w:rsidRDefault="00BE31EB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Третий</w:t>
            </w:r>
            <w:r w:rsidR="00D4155A">
              <w:rPr>
                <w:color w:val="auto"/>
              </w:rPr>
              <w:t xml:space="preserve"> квартал</w:t>
            </w:r>
          </w:p>
          <w:p w:rsidR="00D4155A" w:rsidRPr="00D4155A" w:rsidRDefault="009B35DB" w:rsidP="00E83D83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E83D83">
              <w:rPr>
                <w:b/>
              </w:rPr>
              <w:t>8</w:t>
            </w:r>
            <w:r w:rsidR="00D4155A">
              <w:rPr>
                <w:b/>
              </w:rPr>
              <w:t xml:space="preserve"> года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Мартьянова Надежда Александровна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Секретарь Исполнительного комитета</w:t>
            </w:r>
          </w:p>
        </w:tc>
        <w:tc>
          <w:tcPr>
            <w:tcW w:w="2393" w:type="dxa"/>
          </w:tcPr>
          <w:p w:rsidR="00D4155A" w:rsidRPr="00A0354A" w:rsidRDefault="00BE31EB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94,4</w:t>
            </w:r>
          </w:p>
        </w:tc>
      </w:tr>
    </w:tbl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>Руководитель  Исполнительного  комитета</w:t>
      </w: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 xml:space="preserve">Елантовского  СП:                                                                                                           </w:t>
      </w:r>
      <w:proofErr w:type="spellStart"/>
      <w:r w:rsidRPr="00D4155A">
        <w:rPr>
          <w:color w:val="auto"/>
        </w:rPr>
        <w:t>Р.Г.Гайнутдинов</w:t>
      </w:r>
      <w:proofErr w:type="spellEnd"/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A0354A">
      <w:pPr>
        <w:pStyle w:val="a4"/>
        <w:jc w:val="center"/>
        <w:rPr>
          <w:b/>
        </w:rPr>
      </w:pPr>
    </w:p>
    <w:sectPr w:rsidR="00D4155A" w:rsidRPr="00A0354A" w:rsidSect="00AE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509"/>
    <w:rsid w:val="0009194C"/>
    <w:rsid w:val="002A4E46"/>
    <w:rsid w:val="003E63E6"/>
    <w:rsid w:val="00482B36"/>
    <w:rsid w:val="00542532"/>
    <w:rsid w:val="00665509"/>
    <w:rsid w:val="009B35DB"/>
    <w:rsid w:val="00A0354A"/>
    <w:rsid w:val="00A86103"/>
    <w:rsid w:val="00AE4A14"/>
    <w:rsid w:val="00BD153B"/>
    <w:rsid w:val="00BE31EB"/>
    <w:rsid w:val="00BE3EBE"/>
    <w:rsid w:val="00D4155A"/>
    <w:rsid w:val="00E83D83"/>
    <w:rsid w:val="00F74238"/>
    <w:rsid w:val="00FC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14"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96FC8-EC64-46C6-A3BA-079360CD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PC</cp:lastModifiedBy>
  <cp:revision>15</cp:revision>
  <cp:lastPrinted>2016-03-04T06:17:00Z</cp:lastPrinted>
  <dcterms:created xsi:type="dcterms:W3CDTF">2016-03-04T06:17:00Z</dcterms:created>
  <dcterms:modified xsi:type="dcterms:W3CDTF">2019-01-30T11:14:00Z</dcterms:modified>
</cp:coreProperties>
</file>